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294" w:rsidRDefault="00A35D2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Define </w:t>
      </w:r>
      <w:r w:rsidRPr="00A35D27">
        <w:rPr>
          <w:rFonts w:ascii="Comic Sans MS" w:hAnsi="Comic Sans MS"/>
          <w:sz w:val="24"/>
          <w:szCs w:val="24"/>
          <w:u w:val="single"/>
        </w:rPr>
        <w:t>Federalism</w:t>
      </w:r>
      <w:r>
        <w:rPr>
          <w:rFonts w:ascii="Comic Sans MS" w:hAnsi="Comic Sans MS"/>
          <w:sz w:val="24"/>
          <w:szCs w:val="24"/>
        </w:rPr>
        <w:t xml:space="preserve">: __________________________________________________________________________________________________________________________________________________________________________________________________________________________________________________________________  </w:t>
      </w:r>
    </w:p>
    <w:p w:rsidR="00A35D27" w:rsidRPr="00A35D27" w:rsidRDefault="001064D4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1201420</wp:posOffset>
                </wp:positionV>
                <wp:extent cx="952500" cy="266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D4" w:rsidRPr="001064D4" w:rsidRDefault="001064D4" w:rsidP="001064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064D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Shared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70.75pt;margin-top:94.6pt;width: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" fillcolor="white [3201]" strokeweight=".5pt">
                <v:textbox>
                  <w:txbxContent>
                    <w:p w:rsidR="001064D4" w:rsidRPr="001064D4" w:rsidRDefault="001064D4" w:rsidP="001064D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064D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Shared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763904</wp:posOffset>
                </wp:positionV>
                <wp:extent cx="1924050" cy="2571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D4" w:rsidRPr="001064D4" w:rsidRDefault="001064D4" w:rsidP="001064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56.25pt;margin-top:60.15pt;width:15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" fillcolor="white [3201]" strokeweight=".5pt">
                <v:textbox>
                  <w:txbxContent>
                    <w:p w:rsidR="001064D4" w:rsidRPr="001064D4" w:rsidRDefault="001064D4" w:rsidP="001064D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1323975</wp:posOffset>
                </wp:positionH>
                <wp:positionV relativeFrom="paragraph">
                  <wp:posOffset>716279</wp:posOffset>
                </wp:positionV>
                <wp:extent cx="1990725" cy="25717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4D4" w:rsidRPr="001064D4" w:rsidRDefault="001064D4" w:rsidP="001064D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1064D4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National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4.25pt;margin-top:56.4pt;width:156.75pt;height:2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" fillcolor="white [3201]" strokeweight=".5pt">
                <v:textbox>
                  <w:txbxContent>
                    <w:p w:rsidR="001064D4" w:rsidRPr="001064D4" w:rsidRDefault="001064D4" w:rsidP="001064D4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1064D4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National</w:t>
                      </w:r>
                    </w:p>
                  </w:txbxContent>
                </v:textbox>
              </v:shape>
            </w:pict>
          </mc:Fallback>
        </mc:AlternateContent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7BECDD95" wp14:editId="2C2DD65F">
            <wp:extent cx="7828038" cy="3781425"/>
            <wp:effectExtent l="0" t="0" r="1905" b="0"/>
            <wp:docPr id="6" name="il_fi" descr="http://www.biologycorner.com/resources/ven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ologycorner.com/resources/venn0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403" cy="37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r w:rsidR="00A35D27">
        <w:rPr>
          <w:rFonts w:ascii="Comic Sans MS" w:hAnsi="Comic Sans MS"/>
          <w:sz w:val="24"/>
          <w:szCs w:val="24"/>
        </w:rPr>
        <w:tab/>
      </w:r>
      <w:bookmarkStart w:id="0" w:name="_GoBack"/>
      <w:bookmarkEnd w:id="0"/>
    </w:p>
    <w:sectPr w:rsidR="00A35D27" w:rsidRPr="00A35D27" w:rsidSect="00A35D2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D27"/>
    <w:rsid w:val="001064D4"/>
    <w:rsid w:val="005B6355"/>
    <w:rsid w:val="00A35D27"/>
    <w:rsid w:val="00C5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D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Snyder, BethAnn</dc:creator>
  <cp:lastModifiedBy>Snyder, BethAnn</cp:lastModifiedBy>
  <cp:revision>1</cp:revision>
  <dcterms:created xsi:type="dcterms:W3CDTF">2013-09-18T17:55:00Z</dcterms:created>
  <dcterms:modified xsi:type="dcterms:W3CDTF">2013-09-18T18:11:00Z</dcterms:modified>
</cp:coreProperties>
</file>